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D819" w14:textId="0BB32B5A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  <w:r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様式第２号（第</w:t>
      </w:r>
      <w:r w:rsidR="009F2536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７</w:t>
      </w:r>
      <w:r w:rsidR="00A21C30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条</w:t>
      </w:r>
      <w:r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関係）</w:t>
      </w:r>
    </w:p>
    <w:p w14:paraId="36D0334F" w14:textId="53570438" w:rsidR="00607B4D" w:rsidRPr="003B457B" w:rsidRDefault="000203C6" w:rsidP="00607B4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令和</w:t>
      </w:r>
      <w:r w:rsidR="00607B4D" w:rsidRPr="000203C6">
        <w:rPr>
          <w:rFonts w:ascii="ＭＳ 明朝" w:eastAsia="ＭＳ 明朝" w:hAnsi="ＭＳ 明朝" w:cs="ＭＳ 明朝" w:hint="eastAsia"/>
          <w:spacing w:val="72"/>
          <w:kern w:val="0"/>
          <w:sz w:val="24"/>
          <w:szCs w:val="24"/>
          <w:fitText w:val="2160" w:id="-1000090368"/>
          <w14:ligatures w14:val="none"/>
        </w:rPr>
        <w:t xml:space="preserve">　年　月　</w:t>
      </w:r>
      <w:r w:rsidR="00607B4D" w:rsidRPr="000203C6">
        <w:rPr>
          <w:rFonts w:ascii="ＭＳ 明朝" w:eastAsia="ＭＳ 明朝" w:hAnsi="ＭＳ 明朝" w:cs="ＭＳ 明朝" w:hint="eastAsia"/>
          <w:kern w:val="0"/>
          <w:sz w:val="24"/>
          <w:szCs w:val="24"/>
          <w:fitText w:val="2160" w:id="-1000090368"/>
          <w14:ligatures w14:val="none"/>
        </w:rPr>
        <w:t>日</w:t>
      </w:r>
    </w:p>
    <w:p w14:paraId="6C4D1EE2" w14:textId="77777777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</w:p>
    <w:p w14:paraId="1281F68B" w14:textId="776E0378" w:rsidR="00EE369E" w:rsidRPr="003B457B" w:rsidRDefault="00EE369E" w:rsidP="00EE369E">
      <w:pPr>
        <w:wordWrap w:val="0"/>
        <w:autoSpaceDE w:val="0"/>
        <w:autoSpaceDN w:val="0"/>
        <w:adjustRightInd w:val="0"/>
        <w:spacing w:line="333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公益財団法人新潟県スポーツ協会</w:t>
      </w:r>
    </w:p>
    <w:p w14:paraId="1EDBF5B6" w14:textId="77777777" w:rsidR="00EE369E" w:rsidRPr="003B457B" w:rsidRDefault="00EE369E" w:rsidP="00EE369E">
      <w:pPr>
        <w:wordWrap w:val="0"/>
        <w:autoSpaceDE w:val="0"/>
        <w:autoSpaceDN w:val="0"/>
        <w:adjustRightInd w:val="0"/>
        <w:spacing w:line="333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会　長　　花　角　　英　世　様</w:t>
      </w:r>
    </w:p>
    <w:p w14:paraId="49EDF446" w14:textId="77777777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</w:p>
    <w:p w14:paraId="48C0EE75" w14:textId="770BDDEB" w:rsidR="00607B4D" w:rsidRPr="003B457B" w:rsidRDefault="00607B4D" w:rsidP="00EE369E">
      <w:pPr>
        <w:wordWrap w:val="0"/>
        <w:autoSpaceDE w:val="0"/>
        <w:autoSpaceDN w:val="0"/>
        <w:adjustRightInd w:val="0"/>
        <w:spacing w:line="333" w:lineRule="exact"/>
        <w:ind w:left="5040" w:firstLine="840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  <w:r w:rsidRPr="003B457B">
        <w:rPr>
          <w:rFonts w:ascii="Times New Roman" w:eastAsia="ＭＳ 明朝" w:hAnsi="Times New Roman" w:cs="ＭＳ 明朝" w:hint="eastAsia"/>
          <w:kern w:val="0"/>
          <w:sz w:val="24"/>
          <w:szCs w:val="24"/>
          <w14:ligatures w14:val="none"/>
        </w:rPr>
        <w:t>〒</w:t>
      </w:r>
    </w:p>
    <w:p w14:paraId="2C88CDDB" w14:textId="7F27B7C1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申請者　住所（所在地）</w:t>
      </w:r>
    </w:p>
    <w:p w14:paraId="174E0BC0" w14:textId="31C16020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ab/>
      </w:r>
      <w:r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　　氏名（名称及び代表者の氏名）</w:t>
      </w:r>
    </w:p>
    <w:p w14:paraId="28257947" w14:textId="77777777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</w:p>
    <w:p w14:paraId="40AA58EF" w14:textId="77777777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</w:p>
    <w:p w14:paraId="27B6BB68" w14:textId="05E77619" w:rsidR="00EE369E" w:rsidRPr="003B457B" w:rsidRDefault="00EE369E" w:rsidP="00EE369E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ゴシック" w:eastAsia="ＭＳ ゴシック" w:hAnsi="ＭＳ ゴシック" w:cs="ＭＳ 明朝"/>
          <w:b/>
          <w:bCs/>
          <w:spacing w:val="-4"/>
          <w:kern w:val="0"/>
          <w:sz w:val="24"/>
          <w:szCs w:val="24"/>
          <w14:ligatures w14:val="none"/>
        </w:rPr>
      </w:pPr>
      <w:r w:rsidRPr="003B457B">
        <w:rPr>
          <w:rFonts w:ascii="ＭＳ ゴシック" w:eastAsia="ＭＳ ゴシック" w:hAnsi="ＭＳ ゴシック" w:cs="ＭＳ 明朝" w:hint="eastAsia"/>
          <w:b/>
          <w:bCs/>
          <w:spacing w:val="-4"/>
          <w:kern w:val="0"/>
          <w:sz w:val="24"/>
          <w:szCs w:val="24"/>
          <w14:ligatures w14:val="none"/>
        </w:rPr>
        <w:t>公益財団法人新潟県スポーツ協会創立100周年ロゴマーク使用変更</w:t>
      </w:r>
      <w:r w:rsidR="004B2063" w:rsidRPr="003B457B">
        <w:rPr>
          <w:rFonts w:ascii="ＭＳ ゴシック" w:eastAsia="ＭＳ ゴシック" w:hAnsi="ＭＳ ゴシック" w:cs="ＭＳ 明朝" w:hint="eastAsia"/>
          <w:b/>
          <w:bCs/>
          <w:spacing w:val="-4"/>
          <w:kern w:val="0"/>
          <w:sz w:val="24"/>
          <w:szCs w:val="24"/>
          <w14:ligatures w14:val="none"/>
        </w:rPr>
        <w:t>届出</w:t>
      </w:r>
      <w:r w:rsidRPr="003B457B">
        <w:rPr>
          <w:rFonts w:ascii="ＭＳ ゴシック" w:eastAsia="ＭＳ ゴシック" w:hAnsi="ＭＳ ゴシック" w:cs="ＭＳ 明朝" w:hint="eastAsia"/>
          <w:b/>
          <w:bCs/>
          <w:spacing w:val="-4"/>
          <w:kern w:val="0"/>
          <w:sz w:val="24"/>
          <w:szCs w:val="24"/>
          <w14:ligatures w14:val="none"/>
        </w:rPr>
        <w:t>書</w:t>
      </w:r>
    </w:p>
    <w:p w14:paraId="62D04792" w14:textId="77777777" w:rsidR="00607B4D" w:rsidRPr="003B457B" w:rsidRDefault="00607B4D" w:rsidP="00607B4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</w:p>
    <w:p w14:paraId="735A8363" w14:textId="733A7475" w:rsidR="00607B4D" w:rsidRPr="003B457B" w:rsidRDefault="00641E26" w:rsidP="00607B4D">
      <w:pPr>
        <w:wordWrap w:val="0"/>
        <w:autoSpaceDE w:val="0"/>
        <w:autoSpaceDN w:val="0"/>
        <w:adjustRightInd w:val="0"/>
        <w:spacing w:afterLines="50" w:after="180" w:line="333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年　月　日付</w:t>
      </w:r>
      <w:r w:rsidR="004B2063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で届け出た</w:t>
      </w:r>
      <w:r w:rsidR="009F2536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公益財団新潟県スポーツ協会創立</w:t>
      </w:r>
      <w:r w:rsidR="009F2536"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>100周年ロゴマーク</w:t>
      </w:r>
      <w:r w:rsidR="009F2536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の</w:t>
      </w:r>
      <w:r w:rsidR="009F2536" w:rsidRPr="003B457B"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  <w:t>使用</w:t>
      </w:r>
      <w:r w:rsidR="00F24DF6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内容</w:t>
      </w:r>
      <w:r w:rsidR="00607B4D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について、以下のとおり変更し</w:t>
      </w:r>
      <w:r w:rsidR="004B2063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ます</w:t>
      </w:r>
      <w:r w:rsidR="00607B4D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ので</w:t>
      </w:r>
      <w:r w:rsidR="004B2063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届け出ます</w:t>
      </w:r>
      <w:r w:rsidR="00607B4D" w:rsidRPr="003B457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。</w:t>
      </w:r>
    </w:p>
    <w:tbl>
      <w:tblPr>
        <w:tblStyle w:val="2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7223"/>
      </w:tblGrid>
      <w:tr w:rsidR="003B457B" w:rsidRPr="003B457B" w14:paraId="2C18F16A" w14:textId="77777777" w:rsidTr="00654628">
        <w:trPr>
          <w:trHeight w:val="6343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49F8DB3" w14:textId="71D0FE94" w:rsidR="004B2063" w:rsidRPr="003B457B" w:rsidRDefault="004B2063" w:rsidP="002845FB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  <w:r w:rsidRPr="003B457B">
              <w:rPr>
                <w:rFonts w:ascii="Times New Roman" w:hAnsi="Times New Roman" w:cs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724DC203" w14:textId="5B46C279" w:rsidR="004B2063" w:rsidRPr="003B457B" w:rsidRDefault="004B2063" w:rsidP="002845FB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</w:tbl>
    <w:tbl>
      <w:tblPr>
        <w:tblStyle w:val="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7223"/>
      </w:tblGrid>
      <w:tr w:rsidR="003B457B" w:rsidRPr="003B457B" w14:paraId="36C58DB1" w14:textId="77777777" w:rsidTr="00997E47">
        <w:trPr>
          <w:trHeight w:val="340"/>
          <w:jc w:val="center"/>
        </w:trPr>
        <w:tc>
          <w:tcPr>
            <w:tcW w:w="1271" w:type="dxa"/>
            <w:vAlign w:val="center"/>
          </w:tcPr>
          <w:p w14:paraId="1359CC87" w14:textId="77777777" w:rsidR="00654628" w:rsidRPr="003B457B" w:rsidRDefault="00654628" w:rsidP="00997E4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3B457B">
              <w:rPr>
                <w:rFonts w:ascii="Times New Roman" w:hAnsi="Times New Roman" w:cs="ＭＳ 明朝" w:hint="eastAsia"/>
                <w:sz w:val="24"/>
                <w:szCs w:val="24"/>
              </w:rPr>
              <w:t>連</w:t>
            </w:r>
            <w:r w:rsidRPr="003B457B">
              <w:rPr>
                <w:rFonts w:ascii="Times New Roman" w:hAnsi="Times New Roman" w:cs="ＭＳ 明朝" w:hint="eastAsia"/>
                <w:sz w:val="24"/>
                <w:szCs w:val="24"/>
              </w:rPr>
              <w:t xml:space="preserve"> </w:t>
            </w:r>
            <w:r w:rsidRPr="003B457B">
              <w:rPr>
                <w:rFonts w:ascii="Times New Roman" w:hAnsi="Times New Roman" w:cs="ＭＳ 明朝" w:hint="eastAsia"/>
                <w:sz w:val="24"/>
                <w:szCs w:val="24"/>
              </w:rPr>
              <w:t>絡</w:t>
            </w:r>
            <w:r w:rsidRPr="003B457B">
              <w:rPr>
                <w:rFonts w:ascii="Times New Roman" w:hAnsi="Times New Roman" w:cs="ＭＳ 明朝" w:hint="eastAsia"/>
                <w:sz w:val="24"/>
                <w:szCs w:val="24"/>
              </w:rPr>
              <w:t xml:space="preserve"> </w:t>
            </w:r>
            <w:r w:rsidRPr="003B457B">
              <w:rPr>
                <w:rFonts w:ascii="Times New Roman" w:hAnsi="Times New Roman" w:cs="ＭＳ 明朝" w:hint="eastAsia"/>
                <w:sz w:val="24"/>
                <w:szCs w:val="24"/>
              </w:rPr>
              <w:t>先</w:t>
            </w:r>
          </w:p>
        </w:tc>
        <w:tc>
          <w:tcPr>
            <w:tcW w:w="7223" w:type="dxa"/>
            <w:vAlign w:val="center"/>
          </w:tcPr>
          <w:p w14:paraId="77081275" w14:textId="77777777" w:rsidR="00654628" w:rsidRPr="000203C6" w:rsidRDefault="00654628" w:rsidP="00997E4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3B457B">
              <w:rPr>
                <w:rFonts w:ascii="ＭＳ 明朝" w:hAnsi="ＭＳ 明朝" w:cs="ＭＳ 明朝" w:hint="eastAsia"/>
                <w:spacing w:val="22"/>
                <w:sz w:val="18"/>
                <w:szCs w:val="18"/>
                <w:fitText w:val="1080" w:id="-998046720"/>
              </w:rPr>
              <w:t>担当者氏</w:t>
            </w:r>
            <w:r w:rsidRPr="003B457B">
              <w:rPr>
                <w:rFonts w:ascii="ＭＳ 明朝" w:hAnsi="ＭＳ 明朝" w:cs="ＭＳ 明朝" w:hint="eastAsia"/>
                <w:spacing w:val="2"/>
                <w:sz w:val="18"/>
                <w:szCs w:val="18"/>
                <w:fitText w:val="1080" w:id="-998046720"/>
              </w:rPr>
              <w:t>名</w:t>
            </w: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 xml:space="preserve">）　</w:t>
            </w:r>
          </w:p>
          <w:p w14:paraId="0BB91449" w14:textId="77777777" w:rsidR="00654628" w:rsidRPr="000203C6" w:rsidRDefault="00654628" w:rsidP="00997E4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3B457B">
              <w:rPr>
                <w:rFonts w:ascii="ＭＳ 明朝" w:hAnsi="ＭＳ 明朝" w:cs="ＭＳ 明朝" w:hint="eastAsia"/>
                <w:spacing w:val="60"/>
                <w:sz w:val="18"/>
                <w:szCs w:val="18"/>
                <w:fitText w:val="1080" w:id="-998046719"/>
              </w:rPr>
              <w:t>電話番</w:t>
            </w:r>
            <w:r w:rsidRPr="003B457B">
              <w:rPr>
                <w:rFonts w:ascii="ＭＳ 明朝" w:hAnsi="ＭＳ 明朝" w:cs="ＭＳ 明朝" w:hint="eastAsia"/>
                <w:sz w:val="18"/>
                <w:szCs w:val="18"/>
                <w:fitText w:val="1080" w:id="-998046719"/>
              </w:rPr>
              <w:t>号</w:t>
            </w: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 xml:space="preserve">）　</w:t>
            </w:r>
          </w:p>
          <w:p w14:paraId="564BD8B5" w14:textId="77777777" w:rsidR="00654628" w:rsidRPr="000203C6" w:rsidRDefault="00654628" w:rsidP="00997E4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3B457B">
              <w:rPr>
                <w:rFonts w:ascii="ＭＳ 明朝" w:hAnsi="ＭＳ 明朝" w:cs="ＭＳ 明朝" w:hint="eastAsia"/>
                <w:w w:val="85"/>
                <w:sz w:val="18"/>
                <w:szCs w:val="18"/>
                <w:fitText w:val="1080" w:id="-998046718"/>
              </w:rPr>
              <w:t>メールアドレ</w:t>
            </w:r>
            <w:r w:rsidRPr="003B457B">
              <w:rPr>
                <w:rFonts w:ascii="ＭＳ 明朝" w:hAnsi="ＭＳ 明朝" w:cs="ＭＳ 明朝" w:hint="eastAsia"/>
                <w:spacing w:val="8"/>
                <w:w w:val="85"/>
                <w:sz w:val="18"/>
                <w:szCs w:val="18"/>
                <w:fitText w:val="1080" w:id="-998046718"/>
              </w:rPr>
              <w:t>ス</w:t>
            </w: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 xml:space="preserve">）　</w:t>
            </w:r>
          </w:p>
        </w:tc>
      </w:tr>
    </w:tbl>
    <w:p w14:paraId="4FB703B3" w14:textId="348A456B" w:rsidR="00475C30" w:rsidRPr="000F3E04" w:rsidRDefault="00475C30" w:rsidP="00475C30">
      <w:pPr>
        <w:widowControl/>
        <w:spacing w:line="320" w:lineRule="exact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※本書は、メール送信又は郵送にて届け出</w:t>
      </w:r>
      <w:r w:rsidR="009F7F60"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てください</w:t>
      </w: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。</w:t>
      </w:r>
    </w:p>
    <w:p w14:paraId="3B15BEB2" w14:textId="77777777" w:rsidR="00475C30" w:rsidRPr="000F3E04" w:rsidRDefault="00475C30" w:rsidP="00475C30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メールアドレス：100th.anv@niigata-sports.or.jp</w:t>
      </w:r>
    </w:p>
    <w:p w14:paraId="4C41963E" w14:textId="43DC2C41" w:rsidR="00475C30" w:rsidRPr="000F3E04" w:rsidRDefault="00475C30" w:rsidP="00475C30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郵送先：　〒950-</w:t>
      </w:r>
      <w:r w:rsidR="00DF377C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0933</w:t>
      </w: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 xml:space="preserve">　新潟市中央区清五郎67番地12　デンカビッグスワンスタジアム内</w:t>
      </w:r>
    </w:p>
    <w:p w14:paraId="754BE4D2" w14:textId="77777777" w:rsidR="00C61503" w:rsidRPr="000F3E04" w:rsidRDefault="00C61503" w:rsidP="00C61503">
      <w:pPr>
        <w:widowControl/>
        <w:spacing w:line="280" w:lineRule="exact"/>
        <w:ind w:firstLineChars="600" w:firstLine="10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公益財団法人新潟県スポーツ協会創立100周年記念事業実行委員会事務局</w:t>
      </w:r>
    </w:p>
    <w:p w14:paraId="680596C8" w14:textId="0C23FF5C" w:rsidR="000F5B79" w:rsidRDefault="000F5B7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F5B79" w:rsidSect="00561463">
      <w:footerReference w:type="default" r:id="rId8"/>
      <w:pgSz w:w="11906" w:h="16838"/>
      <w:pgMar w:top="851" w:right="1701" w:bottom="1134" w:left="1701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7417" w14:textId="77777777" w:rsidR="000644BD" w:rsidRDefault="000644BD" w:rsidP="00A60309">
      <w:r>
        <w:separator/>
      </w:r>
    </w:p>
  </w:endnote>
  <w:endnote w:type="continuationSeparator" w:id="0">
    <w:p w14:paraId="7AA8CBFD" w14:textId="77777777" w:rsidR="000644BD" w:rsidRDefault="000644BD" w:rsidP="00A6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406522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6E5E4DA6" w14:textId="77777777" w:rsidR="00A60309" w:rsidRPr="00A60309" w:rsidRDefault="00A60309">
        <w:pPr>
          <w:pStyle w:val="a7"/>
          <w:jc w:val="center"/>
          <w:rPr>
            <w:rFonts w:ascii="ＭＳ 明朝" w:eastAsia="ＭＳ 明朝" w:hAnsi="ＭＳ 明朝"/>
          </w:rPr>
        </w:pPr>
        <w:r w:rsidRPr="00A60309">
          <w:rPr>
            <w:rFonts w:ascii="ＭＳ 明朝" w:eastAsia="ＭＳ 明朝" w:hAnsi="ＭＳ 明朝"/>
          </w:rPr>
          <w:fldChar w:fldCharType="begin"/>
        </w:r>
        <w:r w:rsidRPr="00A60309">
          <w:rPr>
            <w:rFonts w:ascii="ＭＳ 明朝" w:eastAsia="ＭＳ 明朝" w:hAnsi="ＭＳ 明朝"/>
          </w:rPr>
          <w:instrText>PAGE   \* MERGEFORMAT</w:instrText>
        </w:r>
        <w:r w:rsidRPr="00A60309">
          <w:rPr>
            <w:rFonts w:ascii="ＭＳ 明朝" w:eastAsia="ＭＳ 明朝" w:hAnsi="ＭＳ 明朝"/>
          </w:rPr>
          <w:fldChar w:fldCharType="separate"/>
        </w:r>
        <w:r w:rsidRPr="00A60309">
          <w:rPr>
            <w:rFonts w:ascii="ＭＳ 明朝" w:eastAsia="ＭＳ 明朝" w:hAnsi="ＭＳ 明朝"/>
            <w:lang w:val="ja-JP"/>
          </w:rPr>
          <w:t>2</w:t>
        </w:r>
        <w:r w:rsidRPr="00A60309">
          <w:rPr>
            <w:rFonts w:ascii="ＭＳ 明朝" w:eastAsia="ＭＳ 明朝" w:hAnsi="ＭＳ 明朝"/>
          </w:rPr>
          <w:fldChar w:fldCharType="end"/>
        </w:r>
      </w:p>
    </w:sdtContent>
  </w:sdt>
  <w:p w14:paraId="32D5C700" w14:textId="77777777" w:rsidR="00A60309" w:rsidRDefault="00A603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559C" w14:textId="77777777" w:rsidR="000644BD" w:rsidRDefault="000644BD" w:rsidP="00A60309">
      <w:r>
        <w:separator/>
      </w:r>
    </w:p>
  </w:footnote>
  <w:footnote w:type="continuationSeparator" w:id="0">
    <w:p w14:paraId="57A5B22B" w14:textId="77777777" w:rsidR="000644BD" w:rsidRDefault="000644BD" w:rsidP="00A6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039B"/>
    <w:multiLevelType w:val="hybridMultilevel"/>
    <w:tmpl w:val="1206EF66"/>
    <w:lvl w:ilvl="0" w:tplc="21147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8E45D1"/>
    <w:multiLevelType w:val="hybridMultilevel"/>
    <w:tmpl w:val="188C2CE0"/>
    <w:lvl w:ilvl="0" w:tplc="D3BECC9E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EFF2BC6"/>
    <w:multiLevelType w:val="hybridMultilevel"/>
    <w:tmpl w:val="61487660"/>
    <w:lvl w:ilvl="0" w:tplc="E6943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DC3E46"/>
    <w:multiLevelType w:val="hybridMultilevel"/>
    <w:tmpl w:val="EC123286"/>
    <w:lvl w:ilvl="0" w:tplc="48CAC4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50017D0A"/>
    <w:multiLevelType w:val="hybridMultilevel"/>
    <w:tmpl w:val="2A14B2FC"/>
    <w:lvl w:ilvl="0" w:tplc="D6C00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3158D3"/>
    <w:multiLevelType w:val="hybridMultilevel"/>
    <w:tmpl w:val="5C129772"/>
    <w:lvl w:ilvl="0" w:tplc="8216F9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D8C095D"/>
    <w:multiLevelType w:val="hybridMultilevel"/>
    <w:tmpl w:val="84564E1C"/>
    <w:lvl w:ilvl="0" w:tplc="8D100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04201A"/>
    <w:multiLevelType w:val="hybridMultilevel"/>
    <w:tmpl w:val="2C2602A0"/>
    <w:lvl w:ilvl="0" w:tplc="F7DC3A7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6BAE38BC"/>
    <w:multiLevelType w:val="hybridMultilevel"/>
    <w:tmpl w:val="A080F0F0"/>
    <w:lvl w:ilvl="0" w:tplc="93D859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37250717">
    <w:abstractNumId w:val="5"/>
  </w:num>
  <w:num w:numId="2" w16cid:durableId="875580048">
    <w:abstractNumId w:val="6"/>
  </w:num>
  <w:num w:numId="3" w16cid:durableId="1717267955">
    <w:abstractNumId w:val="8"/>
  </w:num>
  <w:num w:numId="4" w16cid:durableId="937718745">
    <w:abstractNumId w:val="3"/>
  </w:num>
  <w:num w:numId="5" w16cid:durableId="298611065">
    <w:abstractNumId w:val="0"/>
  </w:num>
  <w:num w:numId="6" w16cid:durableId="419790502">
    <w:abstractNumId w:val="7"/>
  </w:num>
  <w:num w:numId="7" w16cid:durableId="489634348">
    <w:abstractNumId w:val="4"/>
  </w:num>
  <w:num w:numId="8" w16cid:durableId="1081833488">
    <w:abstractNumId w:val="1"/>
  </w:num>
  <w:num w:numId="9" w16cid:durableId="75975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3"/>
    <w:rsid w:val="000107CD"/>
    <w:rsid w:val="00010AC2"/>
    <w:rsid w:val="000203C6"/>
    <w:rsid w:val="00054E2D"/>
    <w:rsid w:val="00063071"/>
    <w:rsid w:val="000644BD"/>
    <w:rsid w:val="00084D41"/>
    <w:rsid w:val="000D7FE2"/>
    <w:rsid w:val="000F3E04"/>
    <w:rsid w:val="000F5B79"/>
    <w:rsid w:val="0011175F"/>
    <w:rsid w:val="00123664"/>
    <w:rsid w:val="001278F0"/>
    <w:rsid w:val="00130DD4"/>
    <w:rsid w:val="001329F8"/>
    <w:rsid w:val="00135B43"/>
    <w:rsid w:val="00144836"/>
    <w:rsid w:val="001628A3"/>
    <w:rsid w:val="0016370E"/>
    <w:rsid w:val="001716BD"/>
    <w:rsid w:val="00174A0D"/>
    <w:rsid w:val="001A69D6"/>
    <w:rsid w:val="001B22B6"/>
    <w:rsid w:val="001C1B85"/>
    <w:rsid w:val="001C76F6"/>
    <w:rsid w:val="001D4289"/>
    <w:rsid w:val="001D48E2"/>
    <w:rsid w:val="001D48FD"/>
    <w:rsid w:val="002266EE"/>
    <w:rsid w:val="00233B12"/>
    <w:rsid w:val="00234747"/>
    <w:rsid w:val="0024490C"/>
    <w:rsid w:val="00247454"/>
    <w:rsid w:val="00254A46"/>
    <w:rsid w:val="00267C9A"/>
    <w:rsid w:val="0027248D"/>
    <w:rsid w:val="00281BEE"/>
    <w:rsid w:val="00283A18"/>
    <w:rsid w:val="002845FB"/>
    <w:rsid w:val="00285011"/>
    <w:rsid w:val="002C53DC"/>
    <w:rsid w:val="002F15CB"/>
    <w:rsid w:val="00307684"/>
    <w:rsid w:val="00337834"/>
    <w:rsid w:val="0035444D"/>
    <w:rsid w:val="003641FC"/>
    <w:rsid w:val="003648AB"/>
    <w:rsid w:val="003A7E37"/>
    <w:rsid w:val="003B457B"/>
    <w:rsid w:val="003C7838"/>
    <w:rsid w:val="003E4E76"/>
    <w:rsid w:val="003F7525"/>
    <w:rsid w:val="00420DE4"/>
    <w:rsid w:val="00444709"/>
    <w:rsid w:val="00451312"/>
    <w:rsid w:val="0045131A"/>
    <w:rsid w:val="00461D11"/>
    <w:rsid w:val="00475A11"/>
    <w:rsid w:val="00475C30"/>
    <w:rsid w:val="004A348C"/>
    <w:rsid w:val="004A7229"/>
    <w:rsid w:val="004B2063"/>
    <w:rsid w:val="004C108B"/>
    <w:rsid w:val="004D5DD9"/>
    <w:rsid w:val="004E2E99"/>
    <w:rsid w:val="004E3CB1"/>
    <w:rsid w:val="0052188C"/>
    <w:rsid w:val="00521C9D"/>
    <w:rsid w:val="00524E02"/>
    <w:rsid w:val="00530842"/>
    <w:rsid w:val="00541660"/>
    <w:rsid w:val="005417B3"/>
    <w:rsid w:val="00542710"/>
    <w:rsid w:val="0055504A"/>
    <w:rsid w:val="00561463"/>
    <w:rsid w:val="00571F94"/>
    <w:rsid w:val="005D7965"/>
    <w:rsid w:val="005F6BDE"/>
    <w:rsid w:val="00607B4D"/>
    <w:rsid w:val="006111C2"/>
    <w:rsid w:val="00641D36"/>
    <w:rsid w:val="00641E26"/>
    <w:rsid w:val="00654628"/>
    <w:rsid w:val="00663213"/>
    <w:rsid w:val="006912DF"/>
    <w:rsid w:val="006A51EE"/>
    <w:rsid w:val="006A5982"/>
    <w:rsid w:val="006B3D96"/>
    <w:rsid w:val="006B5892"/>
    <w:rsid w:val="006E4BDA"/>
    <w:rsid w:val="006E69AC"/>
    <w:rsid w:val="00701EB1"/>
    <w:rsid w:val="00714F49"/>
    <w:rsid w:val="007329EE"/>
    <w:rsid w:val="0075476C"/>
    <w:rsid w:val="0075732D"/>
    <w:rsid w:val="0076366C"/>
    <w:rsid w:val="00772288"/>
    <w:rsid w:val="007A55FB"/>
    <w:rsid w:val="007C7F04"/>
    <w:rsid w:val="007E70DA"/>
    <w:rsid w:val="007F05A8"/>
    <w:rsid w:val="007F39FD"/>
    <w:rsid w:val="007F429B"/>
    <w:rsid w:val="00807488"/>
    <w:rsid w:val="00811CE7"/>
    <w:rsid w:val="00851F00"/>
    <w:rsid w:val="00861FEF"/>
    <w:rsid w:val="008744C4"/>
    <w:rsid w:val="00874F4E"/>
    <w:rsid w:val="008A112C"/>
    <w:rsid w:val="008B0011"/>
    <w:rsid w:val="008B73F2"/>
    <w:rsid w:val="0091261F"/>
    <w:rsid w:val="00937B4A"/>
    <w:rsid w:val="0094492E"/>
    <w:rsid w:val="00967564"/>
    <w:rsid w:val="009823C2"/>
    <w:rsid w:val="0099568C"/>
    <w:rsid w:val="009A7218"/>
    <w:rsid w:val="009C04ED"/>
    <w:rsid w:val="009C5CF2"/>
    <w:rsid w:val="009F2536"/>
    <w:rsid w:val="009F7F60"/>
    <w:rsid w:val="00A21C30"/>
    <w:rsid w:val="00A2375E"/>
    <w:rsid w:val="00A304A4"/>
    <w:rsid w:val="00A3210F"/>
    <w:rsid w:val="00A36175"/>
    <w:rsid w:val="00A378FE"/>
    <w:rsid w:val="00A47640"/>
    <w:rsid w:val="00A60309"/>
    <w:rsid w:val="00A60B12"/>
    <w:rsid w:val="00A60D27"/>
    <w:rsid w:val="00A641E3"/>
    <w:rsid w:val="00A657F7"/>
    <w:rsid w:val="00A74C21"/>
    <w:rsid w:val="00A86B94"/>
    <w:rsid w:val="00AA1F1F"/>
    <w:rsid w:val="00AB5F46"/>
    <w:rsid w:val="00AC772A"/>
    <w:rsid w:val="00AD0C96"/>
    <w:rsid w:val="00AF02C4"/>
    <w:rsid w:val="00AF7707"/>
    <w:rsid w:val="00B21CF7"/>
    <w:rsid w:val="00B23432"/>
    <w:rsid w:val="00B34924"/>
    <w:rsid w:val="00B42918"/>
    <w:rsid w:val="00B5290E"/>
    <w:rsid w:val="00B65B17"/>
    <w:rsid w:val="00B6732B"/>
    <w:rsid w:val="00B87ECA"/>
    <w:rsid w:val="00B96DD7"/>
    <w:rsid w:val="00BA3107"/>
    <w:rsid w:val="00BB5B9C"/>
    <w:rsid w:val="00BC3115"/>
    <w:rsid w:val="00BD6933"/>
    <w:rsid w:val="00BF29E5"/>
    <w:rsid w:val="00C22468"/>
    <w:rsid w:val="00C5029C"/>
    <w:rsid w:val="00C526ED"/>
    <w:rsid w:val="00C56DD1"/>
    <w:rsid w:val="00C61503"/>
    <w:rsid w:val="00C82B63"/>
    <w:rsid w:val="00C90FDE"/>
    <w:rsid w:val="00CB7FCD"/>
    <w:rsid w:val="00CC6296"/>
    <w:rsid w:val="00CD775B"/>
    <w:rsid w:val="00CE0BF6"/>
    <w:rsid w:val="00CF091D"/>
    <w:rsid w:val="00D20C50"/>
    <w:rsid w:val="00D27155"/>
    <w:rsid w:val="00D302AF"/>
    <w:rsid w:val="00D44151"/>
    <w:rsid w:val="00D55F80"/>
    <w:rsid w:val="00D60B50"/>
    <w:rsid w:val="00D672AC"/>
    <w:rsid w:val="00D766D4"/>
    <w:rsid w:val="00D8086C"/>
    <w:rsid w:val="00DA4A52"/>
    <w:rsid w:val="00DB7E7E"/>
    <w:rsid w:val="00DF377C"/>
    <w:rsid w:val="00DF5264"/>
    <w:rsid w:val="00E317CD"/>
    <w:rsid w:val="00E35E02"/>
    <w:rsid w:val="00E414B9"/>
    <w:rsid w:val="00E66C59"/>
    <w:rsid w:val="00E801C0"/>
    <w:rsid w:val="00E9052A"/>
    <w:rsid w:val="00E93B6A"/>
    <w:rsid w:val="00E97931"/>
    <w:rsid w:val="00EA366C"/>
    <w:rsid w:val="00EA5B56"/>
    <w:rsid w:val="00ED756B"/>
    <w:rsid w:val="00EE369E"/>
    <w:rsid w:val="00EF77D5"/>
    <w:rsid w:val="00F05BFF"/>
    <w:rsid w:val="00F24DF6"/>
    <w:rsid w:val="00F3075F"/>
    <w:rsid w:val="00F3776D"/>
    <w:rsid w:val="00F506E1"/>
    <w:rsid w:val="00F52D11"/>
    <w:rsid w:val="00F63A57"/>
    <w:rsid w:val="00F9693F"/>
    <w:rsid w:val="00FB5862"/>
    <w:rsid w:val="00FB66FF"/>
    <w:rsid w:val="00FC15B7"/>
    <w:rsid w:val="00FC7827"/>
    <w:rsid w:val="00FD28C2"/>
    <w:rsid w:val="00FE15F0"/>
    <w:rsid w:val="00FE7F4F"/>
    <w:rsid w:val="00FF060F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DD77"/>
  <w15:chartTrackingRefBased/>
  <w15:docId w15:val="{30A50238-17F3-4B02-9BA9-A873617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6C"/>
    <w:pPr>
      <w:ind w:leftChars="400" w:left="840"/>
    </w:pPr>
  </w:style>
  <w:style w:type="table" w:styleId="a4">
    <w:name w:val="Table Grid"/>
    <w:basedOn w:val="a1"/>
    <w:uiPriority w:val="39"/>
    <w:rsid w:val="0076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C526ED"/>
    <w:rPr>
      <w:rFonts w:ascii="Meiryo UI" w:eastAsia="Meiryo UI" w:hAnsi="Meiryo U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309"/>
  </w:style>
  <w:style w:type="paragraph" w:styleId="a7">
    <w:name w:val="footer"/>
    <w:basedOn w:val="a"/>
    <w:link w:val="a8"/>
    <w:uiPriority w:val="99"/>
    <w:unhideWhenUsed/>
    <w:rsid w:val="00A60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309"/>
  </w:style>
  <w:style w:type="character" w:styleId="a9">
    <w:name w:val="Hyperlink"/>
    <w:basedOn w:val="a0"/>
    <w:uiPriority w:val="99"/>
    <w:unhideWhenUsed/>
    <w:rsid w:val="00F52D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2D11"/>
    <w:rPr>
      <w:color w:val="605E5C"/>
      <w:shd w:val="clear" w:color="auto" w:fill="E1DFDD"/>
    </w:rPr>
  </w:style>
  <w:style w:type="table" w:customStyle="1" w:styleId="2">
    <w:name w:val="表 (格子)2"/>
    <w:basedOn w:val="a1"/>
    <w:next w:val="a4"/>
    <w:rsid w:val="00607B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rsid w:val="00607B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28A3"/>
    <w:pPr>
      <w:jc w:val="center"/>
    </w:pPr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character" w:customStyle="1" w:styleId="ac">
    <w:name w:val="記 (文字)"/>
    <w:basedOn w:val="a0"/>
    <w:link w:val="ab"/>
    <w:uiPriority w:val="99"/>
    <w:rsid w:val="001628A3"/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paragraph" w:styleId="ad">
    <w:name w:val="Closing"/>
    <w:basedOn w:val="a"/>
    <w:link w:val="ae"/>
    <w:uiPriority w:val="99"/>
    <w:unhideWhenUsed/>
    <w:rsid w:val="001628A3"/>
    <w:pPr>
      <w:jc w:val="right"/>
    </w:pPr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character" w:customStyle="1" w:styleId="ae">
    <w:name w:val="結語 (文字)"/>
    <w:basedOn w:val="a0"/>
    <w:link w:val="ad"/>
    <w:uiPriority w:val="99"/>
    <w:rsid w:val="001628A3"/>
    <w:rPr>
      <w:rFonts w:ascii="Times New Roman" w:eastAsia="ＭＳ 明朝" w:hAnsi="Times New Roman" w:cs="ＭＳ 明朝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7F36-5620-4364-A08E-1B4A8E0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2024-04-17T00:47:00Z</cp:lastPrinted>
  <dcterms:created xsi:type="dcterms:W3CDTF">2025-03-25T02:42:00Z</dcterms:created>
  <dcterms:modified xsi:type="dcterms:W3CDTF">2025-05-08T22:19:00Z</dcterms:modified>
</cp:coreProperties>
</file>